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C712B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Issues of </w:t>
      </w:r>
      <w:r w:rsidR="002E2DCF">
        <w:rPr>
          <w:b/>
        </w:rPr>
        <w:t>Good and Evil</w:t>
      </w:r>
      <w:r w:rsidR="0029771E">
        <w:rPr>
          <w:b/>
        </w:rPr>
        <w:t xml:space="preserve">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2E2DCF">
        <w:t>Give 2 examples of sin</w:t>
      </w:r>
      <w:r w:rsidR="00796187">
        <w:t xml:space="preserve">. </w:t>
      </w:r>
      <w:r w:rsidR="0029771E">
        <w:t xml:space="preserve">                            </w:t>
      </w:r>
      <w:r w:rsidR="008460E7">
        <w:t xml:space="preserve">                        </w:t>
      </w:r>
      <w:r w:rsidRPr="00C712B1">
        <w:t xml:space="preserve">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460E7">
        <w:t xml:space="preserve">Explain </w:t>
      </w:r>
      <w:r w:rsidR="002E2DCF">
        <w:t xml:space="preserve">the difference between crime and sin </w:t>
      </w:r>
      <w:r w:rsidR="008460E7">
        <w:t>(5)</w:t>
      </w:r>
      <w:r w:rsidR="00796187">
        <w:t xml:space="preserve">                           </w:t>
      </w:r>
      <w:r>
        <w:t xml:space="preserve">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Pr="00C712B1" w:rsidRDefault="0069078D" w:rsidP="008460E7">
      <w:r>
        <w:lastRenderedPageBreak/>
        <w:t xml:space="preserve">            </w:t>
      </w:r>
      <w:r w:rsidR="008460E7">
        <w:t xml:space="preserve">c) From </w:t>
      </w:r>
      <w:r w:rsidR="002E2DCF">
        <w:t>two religious traditions</w:t>
      </w:r>
      <w:r w:rsidR="00874F4A">
        <w:t>, explain views on</w:t>
      </w:r>
      <w:r w:rsidR="002E2DCF">
        <w:t xml:space="preserve"> forgiveness</w:t>
      </w:r>
      <w:r w:rsidR="00874F4A">
        <w:t xml:space="preserve"> </w:t>
      </w:r>
      <w:r w:rsidR="008460E7">
        <w:t>(8)</w:t>
      </w:r>
      <w:r w:rsidR="00C712B1" w:rsidRPr="00C712B1">
        <w:t xml:space="preserve">   </w:t>
      </w:r>
      <w:r w:rsidR="00C712B1">
        <w:t xml:space="preserve">  </w:t>
      </w:r>
      <w:r w:rsidR="00C712B1" w:rsidRPr="00C712B1">
        <w:t xml:space="preserve">       </w:t>
      </w:r>
      <w:r w:rsidR="00C712B1"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460E7" w:rsidRDefault="008460E7" w:rsidP="00C712B1">
      <w:pPr>
        <w:pStyle w:val="ListParagraph"/>
        <w:rPr>
          <w:b/>
        </w:rPr>
      </w:pPr>
    </w:p>
    <w:p w:rsidR="008460E7" w:rsidRDefault="008460E7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2E2DCF">
        <w:t>Capital Punishment is not right in today`s society”</w:t>
      </w:r>
      <w:r>
        <w:t xml:space="preserve">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0072A3" w:rsidRDefault="0069078D" w:rsidP="000072A3">
      <w:pPr>
        <w:rPr>
          <w:b/>
        </w:rPr>
      </w:pPr>
      <w:bookmarkStart w:id="0" w:name="_GoBack"/>
      <w:bookmarkEnd w:id="0"/>
    </w:p>
    <w:sectPr w:rsidR="0069078D" w:rsidRPr="0000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072A3"/>
    <w:rsid w:val="000A49A2"/>
    <w:rsid w:val="0029771E"/>
    <w:rsid w:val="002E2DCF"/>
    <w:rsid w:val="0069078D"/>
    <w:rsid w:val="00796187"/>
    <w:rsid w:val="008460E7"/>
    <w:rsid w:val="00874F4A"/>
    <w:rsid w:val="00BE272F"/>
    <w:rsid w:val="00C712B1"/>
    <w:rsid w:val="00D43D0A"/>
    <w:rsid w:val="00E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3</cp:revision>
  <cp:lastPrinted>2018-03-06T13:50:00Z</cp:lastPrinted>
  <dcterms:created xsi:type="dcterms:W3CDTF">2018-03-19T12:28:00Z</dcterms:created>
  <dcterms:modified xsi:type="dcterms:W3CDTF">2018-03-20T13:32:00Z</dcterms:modified>
</cp:coreProperties>
</file>